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Default="00A51DB8">
      <w:r>
        <w:t>Karta Pracy nr 1</w:t>
      </w:r>
    </w:p>
    <w:p w:rsidR="00A51DB8" w:rsidRDefault="00A51DB8">
      <w:r>
        <w:t>Tematy: pliki, rekurencja</w:t>
      </w:r>
    </w:p>
    <w:p w:rsidR="00A51DB8" w:rsidRPr="00096705" w:rsidRDefault="00A51DB8">
      <w:pPr>
        <w:rPr>
          <w:b/>
        </w:rPr>
      </w:pPr>
      <w:r w:rsidRPr="00096705">
        <w:rPr>
          <w:b/>
        </w:rPr>
        <w:t>Zadanie 1</w:t>
      </w:r>
      <w:r w:rsidR="00A732FD" w:rsidRPr="00096705">
        <w:rPr>
          <w:b/>
        </w:rPr>
        <w:t xml:space="preserve"> - pliki</w:t>
      </w:r>
    </w:p>
    <w:p w:rsidR="00A51DB8" w:rsidRDefault="00A51DB8">
      <w:r>
        <w:t xml:space="preserve">Napisz program, który zlicza liczbę znaków występujących w pliku </w:t>
      </w:r>
      <w:r w:rsidRPr="00A51DB8">
        <w:rPr>
          <w:u w:val="single"/>
        </w:rPr>
        <w:t>tekst.txt</w:t>
      </w:r>
      <w:r>
        <w:rPr>
          <w:u w:val="single"/>
        </w:rPr>
        <w:t xml:space="preserve"> </w:t>
      </w:r>
      <w:r w:rsidRPr="00A51DB8">
        <w:t xml:space="preserve">. Wykorzystaj funkcję </w:t>
      </w:r>
      <w:proofErr w:type="spellStart"/>
      <w:r>
        <w:t>g</w:t>
      </w:r>
      <w:r w:rsidRPr="00A51DB8">
        <w:t>et</w:t>
      </w:r>
      <w:proofErr w:type="spellEnd"/>
      <w:r w:rsidRPr="00A51DB8">
        <w:t>()</w:t>
      </w:r>
      <w:r>
        <w:t>, która wczytuje (pobiera) pojedynczy znak. Zawartość pliku tekst.txt: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Look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at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 standing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here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my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own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up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straight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sunshine</w:t>
      </w:r>
      <w:proofErr w:type="spellEnd"/>
      <w:r w:rsidRPr="00A51DB8">
        <w:rPr>
          <w:rFonts w:ascii="Arial" w:hAnsi="Arial" w:cs="Arial"/>
          <w:color w:val="222222"/>
          <w:sz w:val="20"/>
          <w:szCs w:val="20"/>
        </w:rPr>
        <w:br/>
      </w:r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run and hide,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it's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life</w:t>
      </w:r>
      <w:r w:rsidRPr="00A51DB8">
        <w:rPr>
          <w:rFonts w:ascii="Arial" w:hAnsi="Arial" w:cs="Arial"/>
          <w:color w:val="222222"/>
          <w:sz w:val="20"/>
          <w:szCs w:val="20"/>
        </w:rPr>
        <w:br/>
      </w:r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laugh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or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cry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it's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</w:t>
      </w:r>
      <w:proofErr w:type="spellEnd"/>
      <w:r w:rsidRPr="00A51D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life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 każdym wierszu jest znak końca wiersza – enter, także po ostatnim</w:t>
      </w:r>
    </w:p>
    <w:p w:rsidR="00A51DB8" w:rsidRDefault="00A51DB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Wyświetl ile jest znaków. Następnie w tym samym programie pobierz litery z pliku  tekst.txt bez białych znaków</w:t>
      </w:r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zapisz je w pliku literki.txt. Wykorzystaj funkcję </w:t>
      </w:r>
      <w:proofErr w:type="spellStart"/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>put</w:t>
      </w:r>
      <w:proofErr w:type="spellEnd"/>
      <w:r w:rsidR="00A732FD">
        <w:rPr>
          <w:rFonts w:ascii="Arial" w:hAnsi="Arial" w:cs="Arial"/>
          <w:color w:val="222222"/>
          <w:sz w:val="20"/>
          <w:szCs w:val="20"/>
          <w:shd w:val="clear" w:color="auto" w:fill="FFFFFF"/>
        </w:rPr>
        <w:t>(), która wpisuje pojedynczy znak do pliku powiązanego ze strumieniem wyjścia. Policz litery w pliku. Wyświetl na ekranie.</w:t>
      </w:r>
    </w:p>
    <w:p w:rsidR="00A732FD" w:rsidRDefault="00A732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Można wspomagać się kodami źródłowymi ze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stronki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mechanikryki.pl/kwirus/zadania.html </w:t>
      </w:r>
    </w:p>
    <w:p w:rsidR="00A732FD" w:rsidRPr="00096705" w:rsidRDefault="00A732FD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9670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Zadanie 2 – rekurencja</w:t>
      </w:r>
    </w:p>
    <w:p w:rsidR="00A732FD" w:rsidRDefault="00A732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 pomocą schematu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Hornera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rozwiąż rekurencyjnie wielomian W(x)=8x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+10x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+6x+4</w:t>
      </w:r>
    </w:p>
    <w:p w:rsidR="00A732FD" w:rsidRDefault="00A732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Zdefiniowaną funkcję rekurencyjną użyj w programie.</w:t>
      </w:r>
    </w:p>
    <w:p w:rsidR="00A732FD" w:rsidRPr="00A732FD" w:rsidRDefault="00155E89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Rozwiązania – kody źródłowe wkleić poniżej i odesłać do mnie na e-mail </w:t>
      </w:r>
      <w:hyperlink r:id="rId4" w:history="1">
        <w:r w:rsidRPr="00E37AC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renata.drobek@onet.eu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3 kwietnia do godziny 15:00. Maile które będą po tym czasie kasuję i nie czytam. </w:t>
      </w:r>
    </w:p>
    <w:sectPr w:rsidR="00A732FD" w:rsidRPr="00A732FD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hyphenationZone w:val="425"/>
  <w:characterSpacingControl w:val="doNotCompress"/>
  <w:compat/>
  <w:rsids>
    <w:rsidRoot w:val="00CD105D"/>
    <w:rsid w:val="00096705"/>
    <w:rsid w:val="00155E89"/>
    <w:rsid w:val="00A51DB8"/>
    <w:rsid w:val="00A732FD"/>
    <w:rsid w:val="00CD105D"/>
    <w:rsid w:val="00E14973"/>
    <w:rsid w:val="00E90A94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drobek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4</cp:revision>
  <dcterms:created xsi:type="dcterms:W3CDTF">2020-03-27T17:02:00Z</dcterms:created>
  <dcterms:modified xsi:type="dcterms:W3CDTF">2020-03-27T17:28:00Z</dcterms:modified>
</cp:coreProperties>
</file>